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783" w:rsidRDefault="00424783" w:rsidP="00424783">
      <w:pPr>
        <w:ind w:left="2832" w:firstLine="708"/>
        <w:rPr>
          <w:b/>
          <w:bCs/>
        </w:rPr>
      </w:pPr>
      <w:bookmarkStart w:id="0" w:name="_GoBack"/>
      <w:bookmarkEnd w:id="0"/>
    </w:p>
    <w:p w:rsidR="00424783" w:rsidRDefault="00424783" w:rsidP="00424783">
      <w:pPr>
        <w:ind w:left="4962"/>
        <w:rPr>
          <w:b/>
          <w:bCs/>
          <w:lang w:val="en-US"/>
        </w:rPr>
      </w:pPr>
    </w:p>
    <w:p w:rsidR="007E70DA" w:rsidRPr="007E70DA" w:rsidRDefault="007E70DA" w:rsidP="00424783">
      <w:pPr>
        <w:ind w:left="4962"/>
        <w:rPr>
          <w:rFonts w:eastAsia="Times New Roman"/>
          <w:b/>
          <w:bCs/>
          <w:lang w:val="en-US"/>
        </w:rPr>
      </w:pPr>
    </w:p>
    <w:p w:rsidR="002E3341" w:rsidRDefault="00CB07F2" w:rsidP="002E3341">
      <w:pPr>
        <w:pStyle w:val="Heading1"/>
        <w:spacing w:before="0" w:beforeAutospacing="0" w:after="0" w:afterAutospacing="0"/>
        <w:jc w:val="center"/>
        <w:rPr>
          <w:rFonts w:eastAsia="Times New Roman"/>
          <w:sz w:val="40"/>
          <w:szCs w:val="40"/>
        </w:rPr>
      </w:pPr>
      <w:r w:rsidRPr="002D0A47">
        <w:rPr>
          <w:rFonts w:eastAsia="Times New Roman"/>
          <w:sz w:val="40"/>
          <w:szCs w:val="40"/>
        </w:rPr>
        <w:t xml:space="preserve">Формуляр </w:t>
      </w:r>
      <w:r w:rsidR="002D0A47" w:rsidRPr="002D0A47">
        <w:rPr>
          <w:rFonts w:eastAsia="Times New Roman"/>
          <w:sz w:val="40"/>
          <w:szCs w:val="40"/>
        </w:rPr>
        <w:t>за предварителен подбор</w:t>
      </w:r>
    </w:p>
    <w:p w:rsidR="00F60BE1" w:rsidRDefault="003B2EEA" w:rsidP="002E3341">
      <w:pPr>
        <w:pStyle w:val="Heading1"/>
        <w:spacing w:before="0" w:beforeAutospacing="0" w:after="0" w:afterAutospacing="0"/>
        <w:jc w:val="center"/>
        <w:rPr>
          <w:rFonts w:eastAsia="Times New Roman"/>
          <w:sz w:val="40"/>
          <w:szCs w:val="40"/>
          <w:lang w:val="en-US"/>
        </w:rPr>
      </w:pPr>
      <w:r w:rsidRPr="003B2EEA">
        <w:t xml:space="preserve"> </w:t>
      </w:r>
      <w:r w:rsidRPr="003B2EEA">
        <w:rPr>
          <w:rFonts w:eastAsia="Times New Roman"/>
          <w:sz w:val="40"/>
          <w:szCs w:val="40"/>
        </w:rPr>
        <w:t>на концепции за проектни предложения</w:t>
      </w:r>
    </w:p>
    <w:p w:rsidR="007E70DA" w:rsidRDefault="007E70DA" w:rsidP="002E3341">
      <w:pPr>
        <w:pStyle w:val="Heading1"/>
        <w:spacing w:before="0" w:beforeAutospacing="0" w:after="0" w:afterAutospacing="0"/>
        <w:jc w:val="center"/>
        <w:rPr>
          <w:rFonts w:eastAsia="Times New Roman"/>
          <w:sz w:val="40"/>
          <w:szCs w:val="40"/>
          <w:lang w:val="en-US"/>
        </w:rPr>
      </w:pPr>
    </w:p>
    <w:p w:rsidR="007E70DA" w:rsidRDefault="007E70DA" w:rsidP="002E3341">
      <w:pPr>
        <w:pStyle w:val="Heading1"/>
        <w:spacing w:before="0" w:beforeAutospacing="0" w:after="0" w:afterAutospacing="0"/>
        <w:jc w:val="center"/>
        <w:rPr>
          <w:rFonts w:eastAsia="Times New Roman"/>
          <w:sz w:val="40"/>
          <w:szCs w:val="40"/>
          <w:lang w:val="en-US"/>
        </w:rPr>
      </w:pPr>
    </w:p>
    <w:p w:rsidR="007E70DA" w:rsidRPr="007E70DA" w:rsidRDefault="007E70DA" w:rsidP="002E3341">
      <w:pPr>
        <w:pStyle w:val="Heading1"/>
        <w:spacing w:before="0" w:beforeAutospacing="0" w:after="0" w:afterAutospacing="0"/>
        <w:jc w:val="center"/>
        <w:rPr>
          <w:rFonts w:eastAsia="Times New Roman"/>
          <w:sz w:val="40"/>
          <w:szCs w:val="40"/>
          <w:lang w:val="en-US"/>
        </w:rPr>
      </w:pPr>
    </w:p>
    <w:p w:rsidR="00F34BC7" w:rsidRDefault="00F34BC7" w:rsidP="00F34BC7">
      <w:pPr>
        <w:pStyle w:val="Heading3"/>
        <w:numPr>
          <w:ilvl w:val="0"/>
          <w:numId w:val="16"/>
        </w:numPr>
        <w:divId w:val="591360905"/>
        <w:rPr>
          <w:rFonts w:eastAsia="Times New Roman"/>
        </w:rPr>
      </w:pPr>
      <w:r w:rsidRPr="00A23AA3">
        <w:rPr>
          <w:rFonts w:eastAsia="Times New Roman"/>
        </w:rPr>
        <w:t>Основни данни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5"/>
        <w:gridCol w:w="5997"/>
      </w:tblGrid>
      <w:tr w:rsidR="008A0D9B" w:rsidRPr="00E72C63" w:rsidTr="00424783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Оперативна програма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</w:p>
        </w:tc>
      </w:tr>
      <w:tr w:rsidR="008A0D9B" w:rsidRPr="00E72C63" w:rsidTr="00424783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Del="00EE28EC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Приоритетна ос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  <w:lang w:val="en-US"/>
              </w:rPr>
            </w:pPr>
          </w:p>
        </w:tc>
      </w:tr>
      <w:tr w:rsidR="008A0D9B" w:rsidRPr="00E72C63" w:rsidTr="00424783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Наименование на процедура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  <w:lang w:val="en-US"/>
              </w:rPr>
            </w:pPr>
          </w:p>
        </w:tc>
      </w:tr>
      <w:tr w:rsidR="008A0D9B" w:rsidRPr="00E72C63" w:rsidTr="00424783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Код на процедура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</w:p>
        </w:tc>
      </w:tr>
      <w:tr w:rsidR="00E72C63" w:rsidRPr="00E72C63" w:rsidTr="00424783">
        <w:trPr>
          <w:divId w:val="591360905"/>
          <w:trHeight w:val="46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E72C63" w:rsidRPr="00E72C63" w:rsidRDefault="00E72C63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Наименование на концепция за проектно предложение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E72C63" w:rsidRPr="00E72C63" w:rsidRDefault="00E72C63" w:rsidP="00094CC7">
            <w:pPr>
              <w:rPr>
                <w:rFonts w:eastAsia="Times New Roman"/>
              </w:rPr>
            </w:pPr>
          </w:p>
        </w:tc>
      </w:tr>
      <w:tr w:rsidR="00E72C63" w:rsidRPr="00E72C63" w:rsidTr="00424783">
        <w:trPr>
          <w:divId w:val="591360905"/>
          <w:trHeight w:val="46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E72C63" w:rsidRPr="00E72C63" w:rsidRDefault="00E72C63" w:rsidP="00E72C63">
            <w:pPr>
              <w:rPr>
                <w:rFonts w:eastAsia="Times New Roman"/>
              </w:rPr>
            </w:pPr>
            <w:r w:rsidRPr="000373FC">
              <w:t xml:space="preserve">Наименование на </w:t>
            </w:r>
            <w:r w:rsidRPr="00E72C63">
              <w:rPr>
                <w:rFonts w:eastAsia="Times New Roman"/>
              </w:rPr>
              <w:t>концепция</w:t>
            </w:r>
            <w:r w:rsidRPr="000373FC">
              <w:t xml:space="preserve"> </w:t>
            </w:r>
            <w:r>
              <w:t xml:space="preserve">за проектно </w:t>
            </w:r>
            <w:r w:rsidRPr="000373FC">
              <w:t xml:space="preserve">предложение </w:t>
            </w:r>
            <w:r>
              <w:t>на английски език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E72C63" w:rsidRPr="00E72C63" w:rsidRDefault="00E72C63" w:rsidP="00094CC7">
            <w:pPr>
              <w:rPr>
                <w:rFonts w:eastAsia="Times New Roman"/>
              </w:rPr>
            </w:pPr>
          </w:p>
        </w:tc>
      </w:tr>
      <w:tr w:rsidR="008A0D9B" w:rsidRPr="00E72C63" w:rsidTr="00424783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Срок на изпълнение, месеци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</w:p>
        </w:tc>
      </w:tr>
      <w:tr w:rsidR="00E72C63" w:rsidRPr="00E72C63" w:rsidTr="00424783">
        <w:trPr>
          <w:divId w:val="591360905"/>
        </w:trPr>
        <w:tc>
          <w:tcPr>
            <w:tcW w:w="1727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E72C63" w:rsidRPr="00E72C63" w:rsidRDefault="00E72C63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Местонахождение (място на изпълнение на проекта)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E72C63" w:rsidRPr="00E72C63" w:rsidRDefault="00E72C63" w:rsidP="00F30A9D">
            <w:pPr>
              <w:rPr>
                <w:rFonts w:eastAsia="Times New Roman"/>
              </w:rPr>
            </w:pPr>
            <w:r w:rsidRPr="00E72C63">
              <w:t>Държава/</w:t>
            </w:r>
            <w:r>
              <w:t xml:space="preserve"> </w:t>
            </w:r>
            <w:r w:rsidRPr="00F30A9D">
              <w:t>Защитена зона</w:t>
            </w:r>
            <w:r>
              <w:t>/</w:t>
            </w:r>
            <w:r w:rsidRPr="00F30A9D">
              <w:t xml:space="preserve"> </w:t>
            </w:r>
            <w:r w:rsidRPr="00E72C63">
              <w:t>NUTS ниво 1/NUTS ниво 2/Област/ Община/Населено място</w:t>
            </w:r>
            <w:r w:rsidRPr="009560D6">
              <w:rPr>
                <w:lang w:val="ru-RU"/>
              </w:rPr>
              <w:t xml:space="preserve">/ </w:t>
            </w:r>
          </w:p>
        </w:tc>
      </w:tr>
      <w:tr w:rsidR="00E72C63" w:rsidRPr="00E72C63" w:rsidTr="00424783">
        <w:trPr>
          <w:divId w:val="591360905"/>
        </w:trPr>
        <w:tc>
          <w:tcPr>
            <w:tcW w:w="1727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E72C63" w:rsidRPr="00E72C63" w:rsidRDefault="00E72C63" w:rsidP="00094CC7">
            <w:pPr>
              <w:rPr>
                <w:rFonts w:eastAsia="Times New Roman"/>
              </w:rPr>
            </w:pP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E72C63" w:rsidRPr="00E72C63" w:rsidRDefault="00E72C63" w:rsidP="00094CC7">
            <w:r w:rsidRPr="008F05F3">
              <w:t>Избор от номенклатура</w:t>
            </w:r>
          </w:p>
        </w:tc>
      </w:tr>
      <w:tr w:rsidR="00E72C63" w:rsidRPr="00E72C63" w:rsidTr="00424783">
        <w:trPr>
          <w:divId w:val="591360905"/>
          <w:trHeight w:val="55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E72C63" w:rsidRPr="00E72C63" w:rsidRDefault="00E72C63" w:rsidP="006F3CB5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 xml:space="preserve">Кратко описание на концепцията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E72C63" w:rsidRPr="00E72C63" w:rsidRDefault="00E72C63" w:rsidP="00094CC7">
            <w:pPr>
              <w:rPr>
                <w:rFonts w:eastAsia="Times New Roman"/>
                <w:b/>
                <w:bCs/>
              </w:rPr>
            </w:pPr>
          </w:p>
        </w:tc>
      </w:tr>
      <w:tr w:rsidR="00E72C63" w:rsidRPr="00E72C63" w:rsidTr="00424783">
        <w:trPr>
          <w:divId w:val="591360905"/>
          <w:trHeight w:val="55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E72C63" w:rsidRPr="00E72C63" w:rsidRDefault="00E72C63" w:rsidP="006F3CB5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 xml:space="preserve">Кратко описание на концепцията </w:t>
            </w:r>
            <w:r>
              <w:rPr>
                <w:rFonts w:eastAsia="Times New Roman"/>
              </w:rPr>
              <w:t xml:space="preserve">на английски език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E72C63" w:rsidRPr="00E72C63" w:rsidRDefault="00E72C63" w:rsidP="00094CC7">
            <w:pPr>
              <w:rPr>
                <w:rFonts w:eastAsia="Times New Roman"/>
                <w:b/>
                <w:bCs/>
              </w:rPr>
            </w:pPr>
          </w:p>
        </w:tc>
      </w:tr>
      <w:tr w:rsidR="00E72C63" w:rsidRPr="00E72C63" w:rsidTr="00424783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E72C63" w:rsidRPr="00E72C63" w:rsidRDefault="00E72C63" w:rsidP="006F3CB5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 xml:space="preserve">Цел/и на концепцията 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E72C63" w:rsidRPr="00E72C63" w:rsidRDefault="00E72C63" w:rsidP="00094CC7">
            <w:pPr>
              <w:rPr>
                <w:rFonts w:eastAsia="Times New Roman"/>
                <w:b/>
                <w:bCs/>
              </w:rPr>
            </w:pPr>
          </w:p>
        </w:tc>
      </w:tr>
    </w:tbl>
    <w:p w:rsidR="00424783" w:rsidRDefault="00424783" w:rsidP="00424783">
      <w:pPr>
        <w:pStyle w:val="Heading3"/>
        <w:ind w:left="720"/>
        <w:divId w:val="591360905"/>
        <w:rPr>
          <w:rFonts w:eastAsia="Times New Roman"/>
          <w:lang w:val="en-US"/>
        </w:rPr>
      </w:pPr>
    </w:p>
    <w:p w:rsidR="007E70DA" w:rsidRPr="007E70DA" w:rsidRDefault="007E70DA" w:rsidP="00424783">
      <w:pPr>
        <w:pStyle w:val="Heading3"/>
        <w:ind w:left="720"/>
        <w:divId w:val="591360905"/>
        <w:rPr>
          <w:rFonts w:eastAsia="Times New Roman"/>
          <w:lang w:val="en-US"/>
        </w:rPr>
      </w:pPr>
    </w:p>
    <w:p w:rsidR="00424783" w:rsidRDefault="00424783" w:rsidP="00424783">
      <w:pPr>
        <w:pStyle w:val="Heading3"/>
        <w:ind w:left="720"/>
        <w:divId w:val="591360905"/>
        <w:rPr>
          <w:rFonts w:eastAsia="Times New Roman"/>
        </w:rPr>
      </w:pPr>
    </w:p>
    <w:p w:rsidR="00F34BC7" w:rsidRDefault="00F34BC7" w:rsidP="00F34BC7">
      <w:pPr>
        <w:pStyle w:val="Heading3"/>
        <w:numPr>
          <w:ilvl w:val="0"/>
          <w:numId w:val="16"/>
        </w:numPr>
        <w:divId w:val="591360905"/>
        <w:rPr>
          <w:rFonts w:eastAsia="Times New Roman"/>
        </w:rPr>
      </w:pPr>
      <w:r w:rsidRPr="00A23AA3">
        <w:rPr>
          <w:rFonts w:eastAsia="Times New Roman"/>
        </w:rPr>
        <w:lastRenderedPageBreak/>
        <w:t>Данни за кандидата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5"/>
        <w:gridCol w:w="5997"/>
      </w:tblGrid>
      <w:tr w:rsidR="006F3CB5" w:rsidRPr="00E72C63" w:rsidTr="00813C6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6F3CB5" w:rsidRPr="00E72C63" w:rsidRDefault="006F3CB5" w:rsidP="00F31698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Булстат/ЕИК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6F3CB5" w:rsidRPr="00E72C63" w:rsidRDefault="006F3CB5" w:rsidP="00F31698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Булстат</w:t>
            </w:r>
          </w:p>
          <w:p w:rsidR="006F3CB5" w:rsidRPr="00E72C63" w:rsidRDefault="006F3CB5" w:rsidP="00F31698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ЕИК</w:t>
            </w:r>
          </w:p>
          <w:p w:rsidR="006F3CB5" w:rsidRPr="00E72C63" w:rsidRDefault="006F3CB5" w:rsidP="00F31698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Булстат за свободни професии (ЕГН)</w:t>
            </w:r>
          </w:p>
          <w:p w:rsidR="006F3CB5" w:rsidRPr="00E72C63" w:rsidRDefault="006F3CB5" w:rsidP="00F31698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Чуждестранни фирми</w:t>
            </w:r>
          </w:p>
        </w:tc>
      </w:tr>
      <w:tr w:rsidR="006F3CB5" w:rsidRPr="00E72C63" w:rsidTr="00813C6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6F3CB5" w:rsidRPr="00E72C63" w:rsidRDefault="006F3CB5" w:rsidP="00CF6DB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Номер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6F3CB5" w:rsidRPr="00E72C63" w:rsidRDefault="006F3CB5" w:rsidP="00CF6DB7">
            <w:pPr>
              <w:rPr>
                <w:rFonts w:eastAsia="Times New Roman"/>
              </w:rPr>
            </w:pPr>
          </w:p>
        </w:tc>
      </w:tr>
      <w:tr w:rsidR="008A0D9B" w:rsidRPr="00E72C63" w:rsidTr="00813C6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Пълно наименование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</w:p>
        </w:tc>
      </w:tr>
      <w:tr w:rsidR="008A0D9B" w:rsidRPr="00E72C63" w:rsidTr="00813C6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Тип на организацията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424783" w:rsidRDefault="00E72C63" w:rsidP="00424783">
            <w:pPr>
              <w:rPr>
                <w:rFonts w:eastAsia="Times New Roman"/>
              </w:rPr>
            </w:pPr>
            <w:r w:rsidRPr="008F05F3">
              <w:t>Избор от номенклатура</w:t>
            </w:r>
          </w:p>
        </w:tc>
      </w:tr>
      <w:tr w:rsidR="008A0D9B" w:rsidRPr="00E72C63" w:rsidTr="00813C66">
        <w:trPr>
          <w:divId w:val="591360905"/>
        </w:trPr>
        <w:tc>
          <w:tcPr>
            <w:tcW w:w="1727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Вид организация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Избор от номенклатура в зависимост от избрания тип организация</w:t>
            </w:r>
          </w:p>
        </w:tc>
      </w:tr>
      <w:tr w:rsidR="008A0D9B" w:rsidRPr="00E72C63" w:rsidTr="00813C66">
        <w:trPr>
          <w:divId w:val="591360905"/>
        </w:trPr>
        <w:tc>
          <w:tcPr>
            <w:tcW w:w="1727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Публично-правна/Частно-правна</w:t>
            </w:r>
          </w:p>
        </w:tc>
      </w:tr>
      <w:tr w:rsidR="008A0D9B" w:rsidRPr="00E72C63" w:rsidTr="00813C6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Категория/статус на предприятието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D8760D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голямо</w:t>
            </w:r>
            <w:r w:rsidR="00D8760D" w:rsidRPr="00E72C63">
              <w:rPr>
                <w:rFonts w:eastAsia="Times New Roman"/>
              </w:rPr>
              <w:t xml:space="preserve"> </w:t>
            </w:r>
            <w:r w:rsidRPr="00E72C63">
              <w:rPr>
                <w:rFonts w:eastAsia="Times New Roman"/>
              </w:rPr>
              <w:t>/малко/микро/неприложимо</w:t>
            </w:r>
            <w:r w:rsidR="00D8760D" w:rsidRPr="00E72C63">
              <w:rPr>
                <w:rFonts w:eastAsia="Times New Roman"/>
              </w:rPr>
              <w:t>/средно</w:t>
            </w:r>
          </w:p>
        </w:tc>
      </w:tr>
      <w:tr w:rsidR="008A0D9B" w:rsidRPr="00E72C63" w:rsidTr="00813C6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Код на организацията по КИД 2008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406D09" w:rsidP="00094CC7">
            <w:pPr>
              <w:rPr>
                <w:rFonts w:eastAsia="Times New Roman"/>
              </w:rPr>
            </w:pPr>
            <w:r w:rsidRPr="008F05F3">
              <w:t>Избор от номенклатура</w:t>
            </w:r>
          </w:p>
        </w:tc>
      </w:tr>
      <w:tr w:rsidR="008A0D9B" w:rsidRPr="00E72C63" w:rsidTr="00813C6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Код на проекта по КИД 2008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406D09" w:rsidP="00094CC7">
            <w:pPr>
              <w:rPr>
                <w:rFonts w:eastAsia="Times New Roman"/>
              </w:rPr>
            </w:pPr>
            <w:r w:rsidRPr="008F05F3">
              <w:t>Избор от номенклатура</w:t>
            </w:r>
          </w:p>
        </w:tc>
      </w:tr>
      <w:tr w:rsidR="008A0D9B" w:rsidRPr="00E72C63" w:rsidTr="008A0D9B">
        <w:trPr>
          <w:divId w:val="591360905"/>
        </w:trPr>
        <w:tc>
          <w:tcPr>
            <w:tcW w:w="50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  <w:b/>
              </w:rPr>
            </w:pPr>
            <w:r w:rsidRPr="00E72C63">
              <w:rPr>
                <w:rFonts w:eastAsia="Times New Roman"/>
                <w:b/>
              </w:rPr>
              <w:t>Седалище</w:t>
            </w:r>
          </w:p>
        </w:tc>
      </w:tr>
      <w:tr w:rsidR="008A0D9B" w:rsidRPr="00E72C63" w:rsidTr="00813C6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Държава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406D09" w:rsidP="00094CC7">
            <w:pPr>
              <w:rPr>
                <w:rFonts w:eastAsia="Times New Roman"/>
              </w:rPr>
            </w:pPr>
            <w:r w:rsidRPr="008F05F3">
              <w:t>Избор от номенклатура</w:t>
            </w:r>
          </w:p>
        </w:tc>
      </w:tr>
      <w:tr w:rsidR="008A0D9B" w:rsidRPr="00E72C63" w:rsidTr="00813C6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Населено място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406D09" w:rsidP="00094CC7">
            <w:r w:rsidRPr="008F05F3">
              <w:t>Избор от номенклатура</w:t>
            </w:r>
          </w:p>
        </w:tc>
      </w:tr>
      <w:tr w:rsidR="008A0D9B" w:rsidRPr="00E72C63" w:rsidTr="008A0D9B">
        <w:trPr>
          <w:divId w:val="591360905"/>
        </w:trPr>
        <w:tc>
          <w:tcPr>
            <w:tcW w:w="50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b/>
              </w:rPr>
            </w:pPr>
            <w:r w:rsidRPr="00E72C63">
              <w:rPr>
                <w:rFonts w:eastAsia="Times New Roman"/>
                <w:b/>
              </w:rPr>
              <w:t>Адрес на управление</w:t>
            </w:r>
          </w:p>
        </w:tc>
      </w:tr>
      <w:tr w:rsidR="008A0D9B" w:rsidRPr="00E72C63" w:rsidTr="00A542C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Пощенски код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/>
        </w:tc>
      </w:tr>
      <w:tr w:rsidR="008A0D9B" w:rsidRPr="00E72C63" w:rsidTr="00A542C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Улица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/>
        </w:tc>
      </w:tr>
      <w:tr w:rsidR="008A0D9B" w:rsidRPr="00E72C63" w:rsidTr="00A542C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  <w:b/>
              </w:rPr>
            </w:pPr>
            <w:r w:rsidRPr="00E72C63">
              <w:rPr>
                <w:rFonts w:eastAsia="Times New Roman"/>
                <w:b/>
              </w:rPr>
              <w:t>Адрес за кореспонденция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</w:p>
        </w:tc>
      </w:tr>
      <w:tr w:rsidR="008A0D9B" w:rsidRPr="00E72C63" w:rsidTr="00A542C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Държава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406D09" w:rsidP="00094CC7">
            <w:r w:rsidRPr="008F05F3">
              <w:t>Избор от номенклатура</w:t>
            </w:r>
          </w:p>
        </w:tc>
      </w:tr>
      <w:tr w:rsidR="008A0D9B" w:rsidRPr="00E72C63" w:rsidTr="00A542C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Населено място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406D09" w:rsidP="00094CC7">
            <w:r w:rsidRPr="008F05F3">
              <w:t>Избор от номенклатура</w:t>
            </w:r>
          </w:p>
        </w:tc>
      </w:tr>
      <w:tr w:rsidR="008A0D9B" w:rsidRPr="00E72C63" w:rsidTr="00A542C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Пощенски код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/>
        </w:tc>
      </w:tr>
      <w:tr w:rsidR="008A0D9B" w:rsidRPr="00E72C63" w:rsidTr="00A542C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Улица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/>
        </w:tc>
      </w:tr>
      <w:tr w:rsidR="008A0D9B" w:rsidRPr="00E72C63" w:rsidTr="00A542C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Е</w:t>
            </w:r>
            <w:r w:rsidRPr="00E72C63">
              <w:rPr>
                <w:rFonts w:eastAsia="Times New Roman"/>
                <w:lang w:val="en-US"/>
              </w:rPr>
              <w:t>-</w:t>
            </w:r>
            <w:r w:rsidRPr="00E72C63">
              <w:rPr>
                <w:rFonts w:eastAsia="Times New Roman"/>
              </w:rPr>
              <w:t>mail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</w:p>
        </w:tc>
      </w:tr>
      <w:tr w:rsidR="008A0D9B" w:rsidRPr="00E72C63" w:rsidTr="00A542C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t>Телефонен номер 1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</w:p>
        </w:tc>
      </w:tr>
      <w:tr w:rsidR="008A0D9B" w:rsidRPr="00E72C63" w:rsidTr="00A542C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t>Телефонен номер 2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</w:p>
        </w:tc>
      </w:tr>
      <w:tr w:rsidR="008A0D9B" w:rsidRPr="00E72C63" w:rsidTr="00A542C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Номер на факс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</w:p>
        </w:tc>
      </w:tr>
      <w:tr w:rsidR="008A0D9B" w:rsidRPr="00E72C63" w:rsidTr="00A542C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13C66" w:rsidP="00094CC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Имена на лицето, представляващо</w:t>
            </w:r>
            <w:r>
              <w:rPr>
                <w:rFonts w:eastAsia="Times New Roman"/>
                <w:lang w:val="en-US"/>
              </w:rPr>
              <w:t xml:space="preserve"> </w:t>
            </w:r>
            <w:r w:rsidR="008A0D9B" w:rsidRPr="00E72C63">
              <w:rPr>
                <w:rFonts w:eastAsia="Times New Roman"/>
              </w:rPr>
              <w:t>организацията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</w:p>
        </w:tc>
      </w:tr>
      <w:tr w:rsidR="008A0D9B" w:rsidRPr="00E72C63" w:rsidTr="00A542C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Лице за контакти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</w:p>
        </w:tc>
      </w:tr>
      <w:tr w:rsidR="008A0D9B" w:rsidRPr="00E72C63" w:rsidTr="00A542C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  <w:lang w:val="ru-RU"/>
              </w:rPr>
            </w:pPr>
            <w:r w:rsidRPr="00E72C63">
              <w:rPr>
                <w:rFonts w:eastAsia="Times New Roman"/>
              </w:rPr>
              <w:t>Тел. на</w:t>
            </w:r>
            <w:r w:rsidRPr="00E72C63">
              <w:rPr>
                <w:rFonts w:eastAsia="Times New Roman"/>
                <w:lang w:val="ru-RU"/>
              </w:rPr>
              <w:t xml:space="preserve"> </w:t>
            </w:r>
            <w:r w:rsidRPr="00E72C63">
              <w:rPr>
                <w:rFonts w:eastAsia="Times New Roman"/>
              </w:rPr>
              <w:t>лицето за контакти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E72C63" w:rsidRDefault="008A0D9B" w:rsidP="00094CC7">
            <w:pPr>
              <w:rPr>
                <w:rFonts w:eastAsia="Times New Roman"/>
              </w:rPr>
            </w:pPr>
          </w:p>
        </w:tc>
      </w:tr>
      <w:tr w:rsidR="00A542C6" w:rsidRPr="00E72C63" w:rsidTr="00A542C6">
        <w:trPr>
          <w:divId w:val="591360905"/>
          <w:trHeight w:val="13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A542C6" w:rsidRPr="00E72C63" w:rsidRDefault="00A542C6" w:rsidP="00094CC7">
            <w:pPr>
              <w:rPr>
                <w:rFonts w:eastAsia="Times New Roman"/>
              </w:rPr>
            </w:pPr>
            <w:r w:rsidRPr="00E72C63">
              <w:rPr>
                <w:rFonts w:eastAsia="Times New Roman"/>
                <w:lang w:val="en-US"/>
              </w:rPr>
              <w:t>E</w:t>
            </w:r>
            <w:r w:rsidRPr="00E72C63">
              <w:rPr>
                <w:rFonts w:eastAsia="Times New Roman"/>
              </w:rPr>
              <w:t>-</w:t>
            </w:r>
            <w:r w:rsidRPr="00E72C63">
              <w:rPr>
                <w:rFonts w:eastAsia="Times New Roman"/>
                <w:lang w:val="en-US"/>
              </w:rPr>
              <w:t>mail</w:t>
            </w:r>
            <w:r w:rsidRPr="00E72C63">
              <w:rPr>
                <w:rFonts w:eastAsia="Times New Roman"/>
              </w:rPr>
              <w:t xml:space="preserve"> на</w:t>
            </w:r>
            <w:r w:rsidRPr="00E72C63">
              <w:rPr>
                <w:rFonts w:eastAsia="Times New Roman"/>
                <w:lang w:val="ru-RU"/>
              </w:rPr>
              <w:t xml:space="preserve"> </w:t>
            </w:r>
            <w:r w:rsidRPr="00E72C63">
              <w:rPr>
                <w:rFonts w:eastAsia="Times New Roman"/>
              </w:rPr>
              <w:t>лицето за контакти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A542C6" w:rsidRPr="00E72C63" w:rsidRDefault="00A542C6" w:rsidP="00094CC7">
            <w:pPr>
              <w:rPr>
                <w:rFonts w:eastAsia="Times New Roman"/>
              </w:rPr>
            </w:pPr>
          </w:p>
        </w:tc>
      </w:tr>
      <w:tr w:rsidR="00A542C6" w:rsidRPr="00E72C63" w:rsidTr="00A542C6">
        <w:trPr>
          <w:divId w:val="591360905"/>
          <w:trHeight w:val="13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A542C6" w:rsidRPr="00A542C6" w:rsidRDefault="00A542C6" w:rsidP="00094CC7">
            <w:pPr>
              <w:rPr>
                <w:rFonts w:eastAsia="Times New Roman"/>
              </w:rPr>
            </w:pPr>
            <w:r w:rsidRPr="00BB0726">
              <w:t>Допълнително описание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A542C6" w:rsidRPr="00E72C63" w:rsidRDefault="00A542C6" w:rsidP="00094CC7">
            <w:pPr>
              <w:rPr>
                <w:rFonts w:eastAsia="Times New Roman"/>
              </w:rPr>
            </w:pPr>
          </w:p>
        </w:tc>
      </w:tr>
    </w:tbl>
    <w:p w:rsidR="00147A43" w:rsidRDefault="00C4531F" w:rsidP="00F34BC7">
      <w:pPr>
        <w:pStyle w:val="Heading3"/>
        <w:numPr>
          <w:ilvl w:val="0"/>
          <w:numId w:val="16"/>
        </w:numPr>
        <w:divId w:val="591360905"/>
        <w:rPr>
          <w:rFonts w:eastAsia="Times New Roman"/>
        </w:rPr>
      </w:pPr>
      <w:r>
        <w:rPr>
          <w:rFonts w:eastAsia="Times New Roman"/>
        </w:rPr>
        <w:t>П</w:t>
      </w:r>
      <w:r w:rsidR="004D2A38">
        <w:rPr>
          <w:rFonts w:eastAsia="Times New Roman"/>
        </w:rPr>
        <w:t>артньори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5"/>
        <w:gridCol w:w="5997"/>
      </w:tblGrid>
      <w:tr w:rsidR="00147A43" w:rsidRPr="00E72C63" w:rsidTr="00A542C6">
        <w:trPr>
          <w:divId w:val="591360905"/>
        </w:trPr>
        <w:tc>
          <w:tcPr>
            <w:tcW w:w="17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147A43" w:rsidRPr="00E72C63" w:rsidRDefault="00D73477" w:rsidP="00D73477">
            <w:pPr>
              <w:rPr>
                <w:rFonts w:eastAsia="Times New Roman"/>
                <w:szCs w:val="20"/>
              </w:rPr>
            </w:pPr>
            <w:r w:rsidRPr="00E72C63">
              <w:rPr>
                <w:rFonts w:eastAsia="Times New Roman"/>
                <w:szCs w:val="20"/>
              </w:rPr>
              <w:t>Предвижда ли се включването на партньор/и</w:t>
            </w:r>
          </w:p>
        </w:tc>
        <w:tc>
          <w:tcPr>
            <w:tcW w:w="32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147A43" w:rsidRPr="00E72C63" w:rsidRDefault="00D73477" w:rsidP="00DD497B">
            <w:pPr>
              <w:rPr>
                <w:rFonts w:eastAsia="Times New Roman"/>
                <w:szCs w:val="20"/>
              </w:rPr>
            </w:pPr>
            <w:r w:rsidRPr="00E72C63">
              <w:rPr>
                <w:rFonts w:eastAsia="Times New Roman"/>
                <w:szCs w:val="20"/>
              </w:rPr>
              <w:t>Да/Не</w:t>
            </w:r>
          </w:p>
        </w:tc>
      </w:tr>
    </w:tbl>
    <w:p w:rsidR="00D73477" w:rsidRPr="00A23AA3" w:rsidRDefault="00D73477" w:rsidP="00D73477">
      <w:pPr>
        <w:pStyle w:val="Heading3"/>
        <w:numPr>
          <w:ilvl w:val="0"/>
          <w:numId w:val="16"/>
        </w:numPr>
        <w:divId w:val="591360905"/>
        <w:rPr>
          <w:rFonts w:eastAsia="Times New Roman"/>
        </w:rPr>
      </w:pPr>
      <w:r w:rsidRPr="00A23AA3">
        <w:rPr>
          <w:rFonts w:eastAsia="Times New Roman"/>
        </w:rPr>
        <w:t>Финансова информация – източници на финансиране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99"/>
        <w:gridCol w:w="2463"/>
      </w:tblGrid>
      <w:tr w:rsidR="00D73477" w:rsidRPr="00E72C63" w:rsidTr="00D73477">
        <w:trPr>
          <w:divId w:val="591360905"/>
        </w:trPr>
        <w:tc>
          <w:tcPr>
            <w:tcW w:w="36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D73477" w:rsidRPr="00E72C63" w:rsidRDefault="00D73477" w:rsidP="00BC6DA3">
            <w:pPr>
              <w:jc w:val="center"/>
              <w:rPr>
                <w:rFonts w:eastAsia="Times New Roman"/>
                <w:b/>
                <w:bCs/>
              </w:rPr>
            </w:pPr>
            <w:r w:rsidRPr="00E72C63">
              <w:rPr>
                <w:rFonts w:eastAsia="Times New Roman"/>
                <w:b/>
                <w:bCs/>
              </w:rPr>
              <w:t xml:space="preserve">Наименование </w:t>
            </w:r>
          </w:p>
        </w:tc>
        <w:tc>
          <w:tcPr>
            <w:tcW w:w="134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D73477" w:rsidRPr="00E72C63" w:rsidRDefault="00D73477" w:rsidP="00BC6DA3">
            <w:pPr>
              <w:jc w:val="center"/>
              <w:rPr>
                <w:rFonts w:eastAsia="Times New Roman"/>
                <w:b/>
                <w:bCs/>
              </w:rPr>
            </w:pPr>
            <w:r w:rsidRPr="00E72C63">
              <w:rPr>
                <w:rFonts w:eastAsia="Times New Roman"/>
                <w:b/>
                <w:bCs/>
              </w:rPr>
              <w:t xml:space="preserve">Стойност </w:t>
            </w:r>
          </w:p>
        </w:tc>
      </w:tr>
      <w:tr w:rsidR="00D73477" w:rsidRPr="00E72C63" w:rsidTr="00D73477">
        <w:trPr>
          <w:divId w:val="591360905"/>
        </w:trPr>
        <w:tc>
          <w:tcPr>
            <w:tcW w:w="36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D73477" w:rsidRPr="00E72C63" w:rsidRDefault="00D73477" w:rsidP="00BC6DA3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 xml:space="preserve">Искано финансиране (Безвъзмездна финансова помощ) </w:t>
            </w:r>
          </w:p>
        </w:tc>
        <w:tc>
          <w:tcPr>
            <w:tcW w:w="134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D73477" w:rsidRPr="00E72C63" w:rsidRDefault="00D73477" w:rsidP="00BC6DA3">
            <w:pPr>
              <w:jc w:val="right"/>
              <w:rPr>
                <w:rFonts w:eastAsia="Times New Roman"/>
              </w:rPr>
            </w:pPr>
          </w:p>
        </w:tc>
      </w:tr>
      <w:tr w:rsidR="00D73477" w:rsidRPr="00E72C63" w:rsidTr="00D73477">
        <w:trPr>
          <w:divId w:val="591360905"/>
        </w:trPr>
        <w:tc>
          <w:tcPr>
            <w:tcW w:w="36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D73477" w:rsidRPr="00E72C63" w:rsidRDefault="005C618D" w:rsidP="00D73477">
            <w:pPr>
              <w:rPr>
                <w:rFonts w:eastAsia="Times New Roman"/>
                <w:bCs/>
              </w:rPr>
            </w:pPr>
            <w:r w:rsidRPr="00E72C63">
              <w:rPr>
                <w:rFonts w:eastAsia="Times New Roman"/>
              </w:rPr>
              <w:t xml:space="preserve">Предвидено съфинансиране </w:t>
            </w:r>
            <w:r w:rsidR="00D73477" w:rsidRPr="00E72C63">
              <w:rPr>
                <w:rFonts w:eastAsia="Times New Roman"/>
              </w:rPr>
              <w:t>от бенефициента/партньорите</w:t>
            </w:r>
            <w:r w:rsidR="00D73477" w:rsidRPr="00E72C63">
              <w:rPr>
                <w:rFonts w:eastAsia="Times New Roman"/>
                <w:lang w:val="ru-RU"/>
              </w:rPr>
              <w:t xml:space="preserve"> </w:t>
            </w:r>
          </w:p>
        </w:tc>
        <w:tc>
          <w:tcPr>
            <w:tcW w:w="134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D73477" w:rsidRPr="00E72C63" w:rsidRDefault="00D73477" w:rsidP="00BC6DA3">
            <w:pPr>
              <w:jc w:val="right"/>
              <w:rPr>
                <w:rFonts w:eastAsia="Times New Roman"/>
                <w:bCs/>
              </w:rPr>
            </w:pPr>
          </w:p>
        </w:tc>
      </w:tr>
      <w:tr w:rsidR="00D73477" w:rsidRPr="00E72C63" w:rsidTr="00D73477">
        <w:trPr>
          <w:divId w:val="591360905"/>
        </w:trPr>
        <w:tc>
          <w:tcPr>
            <w:tcW w:w="36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D73477" w:rsidRPr="00E72C63" w:rsidRDefault="001B6158" w:rsidP="001B6158">
            <w:pPr>
              <w:rPr>
                <w:rFonts w:eastAsia="Times New Roman"/>
                <w:b/>
              </w:rPr>
            </w:pPr>
            <w:r w:rsidRPr="00E72C63">
              <w:rPr>
                <w:rFonts w:eastAsia="Times New Roman"/>
                <w:b/>
              </w:rPr>
              <w:t>Общо</w:t>
            </w:r>
          </w:p>
        </w:tc>
        <w:tc>
          <w:tcPr>
            <w:tcW w:w="134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D73477" w:rsidRPr="00E72C63" w:rsidRDefault="00D73477" w:rsidP="00BC6DA3">
            <w:pPr>
              <w:jc w:val="right"/>
              <w:rPr>
                <w:rFonts w:eastAsia="Times New Roman"/>
                <w:b/>
                <w:bCs/>
              </w:rPr>
            </w:pPr>
          </w:p>
        </w:tc>
      </w:tr>
      <w:tr w:rsidR="00D73477" w:rsidRPr="00E72C63" w:rsidTr="00D73477">
        <w:trPr>
          <w:divId w:val="591360905"/>
        </w:trPr>
        <w:tc>
          <w:tcPr>
            <w:tcW w:w="36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D73477" w:rsidRPr="00E72C63" w:rsidRDefault="00F55F40" w:rsidP="00BC6DA3">
            <w:pPr>
              <w:rPr>
                <w:rFonts w:eastAsia="Times New Roman"/>
              </w:rPr>
            </w:pPr>
            <w:r w:rsidRPr="00E72C63">
              <w:rPr>
                <w:rFonts w:eastAsia="Times New Roman"/>
              </w:rPr>
              <w:t>Очакват се/не се очакват</w:t>
            </w:r>
            <w:r w:rsidR="00D73477" w:rsidRPr="00E72C63">
              <w:rPr>
                <w:rFonts w:eastAsia="Times New Roman"/>
              </w:rPr>
              <w:t xml:space="preserve"> приходи от проекта</w:t>
            </w:r>
          </w:p>
        </w:tc>
        <w:tc>
          <w:tcPr>
            <w:tcW w:w="134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D73477" w:rsidRPr="00E72C63" w:rsidRDefault="00F55F40" w:rsidP="00BC6DA3">
            <w:pPr>
              <w:jc w:val="right"/>
              <w:rPr>
                <w:rFonts w:eastAsia="Times New Roman"/>
                <w:b/>
                <w:bCs/>
              </w:rPr>
            </w:pPr>
            <w:r w:rsidRPr="00E72C63">
              <w:rPr>
                <w:rFonts w:eastAsia="Times New Roman"/>
                <w:b/>
                <w:bCs/>
              </w:rPr>
              <w:t>Да/Не</w:t>
            </w:r>
          </w:p>
        </w:tc>
      </w:tr>
    </w:tbl>
    <w:p w:rsidR="001B6158" w:rsidRDefault="001B6158" w:rsidP="001B6158">
      <w:pPr>
        <w:pStyle w:val="Heading3"/>
        <w:numPr>
          <w:ilvl w:val="0"/>
          <w:numId w:val="16"/>
        </w:numPr>
        <w:divId w:val="591360905"/>
        <w:rPr>
          <w:rFonts w:eastAsia="Times New Roman"/>
        </w:rPr>
      </w:pPr>
      <w:r w:rsidRPr="00A23AA3">
        <w:rPr>
          <w:rFonts w:eastAsia="Times New Roman"/>
        </w:rPr>
        <w:t>План за изпълнение/Дейности по проекта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3"/>
        <w:gridCol w:w="4574"/>
      </w:tblGrid>
      <w:tr w:rsidR="00B73D98" w:rsidRPr="00BB0726" w:rsidTr="00DB1688">
        <w:trPr>
          <w:divId w:val="591360905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73D98" w:rsidRPr="00AD52C5" w:rsidRDefault="00B73D98" w:rsidP="00B73D98">
            <w:r w:rsidRPr="00AD52C5">
              <w:t>Дейност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B73D98" w:rsidRPr="00BB0726" w:rsidRDefault="00B73D98" w:rsidP="00B73D98">
            <w:pPr>
              <w:rPr>
                <w:b/>
                <w:bCs/>
              </w:rPr>
            </w:pPr>
          </w:p>
        </w:tc>
      </w:tr>
      <w:tr w:rsidR="00B73D98" w:rsidRPr="00BB0726" w:rsidTr="00DB1688">
        <w:trPr>
          <w:divId w:val="591360905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73D98" w:rsidRPr="00AD52C5" w:rsidRDefault="00B73D98" w:rsidP="00B73D98">
            <w:r w:rsidRPr="00AD52C5"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B73D98" w:rsidRPr="00BB0726" w:rsidRDefault="00B73D98" w:rsidP="00B73D98">
            <w:pPr>
              <w:rPr>
                <w:b/>
                <w:bCs/>
              </w:rPr>
            </w:pPr>
          </w:p>
        </w:tc>
      </w:tr>
      <w:tr w:rsidR="00B73D98" w:rsidRPr="00BB0726" w:rsidTr="00DB1688">
        <w:trPr>
          <w:divId w:val="591360905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73D98" w:rsidRDefault="00B73D98" w:rsidP="00B73D98">
            <w:r w:rsidRPr="00AD52C5"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B73D98" w:rsidRPr="00BB0726" w:rsidRDefault="00B73D98" w:rsidP="00B73D98">
            <w:pPr>
              <w:rPr>
                <w:b/>
                <w:bCs/>
              </w:rPr>
            </w:pPr>
          </w:p>
        </w:tc>
      </w:tr>
    </w:tbl>
    <w:p w:rsidR="00406D09" w:rsidRPr="00406D09" w:rsidRDefault="00946482" w:rsidP="00406D09">
      <w:pPr>
        <w:pStyle w:val="Heading3"/>
        <w:numPr>
          <w:ilvl w:val="0"/>
          <w:numId w:val="16"/>
        </w:numPr>
        <w:divId w:val="591360905"/>
        <w:rPr>
          <w:rFonts w:eastAsia="Times New Roman"/>
        </w:rPr>
      </w:pPr>
      <w:r w:rsidRPr="00A23AA3">
        <w:rPr>
          <w:rFonts w:eastAsia="Times New Roman"/>
        </w:rPr>
        <w:t>Допълнителна информация необходима за оценка на проектното предложение</w:t>
      </w:r>
    </w:p>
    <w:p w:rsidR="00406D09" w:rsidRDefault="00406D09" w:rsidP="00424783">
      <w:pPr>
        <w:divId w:val="591360905"/>
      </w:pPr>
      <w:r w:rsidRPr="00424783">
        <w:rPr>
          <w:b/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406D09" w:rsidRPr="00BB0726" w:rsidTr="00406D09">
        <w:trPr>
          <w:divId w:val="591360905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06D09" w:rsidRDefault="00406D09" w:rsidP="00F5310B">
            <w:pPr>
              <w:jc w:val="center"/>
              <w:rPr>
                <w:b/>
                <w:bCs/>
              </w:rPr>
            </w:pPr>
          </w:p>
          <w:p w:rsidR="00406D09" w:rsidRPr="00BB0726" w:rsidRDefault="00406D09" w:rsidP="00F5310B">
            <w:pPr>
              <w:jc w:val="center"/>
              <w:rPr>
                <w:b/>
                <w:bCs/>
              </w:rPr>
            </w:pPr>
          </w:p>
        </w:tc>
      </w:tr>
    </w:tbl>
    <w:p w:rsidR="00406D09" w:rsidRPr="00406D09" w:rsidRDefault="00406D09" w:rsidP="00424783">
      <w:pPr>
        <w:pStyle w:val="ListParagraph"/>
        <w:divId w:val="591360905"/>
        <w:rPr>
          <w:b/>
          <w:bCs/>
        </w:rPr>
      </w:pPr>
    </w:p>
    <w:p w:rsidR="00424783" w:rsidRDefault="00424783" w:rsidP="00424783">
      <w:pPr>
        <w:divId w:val="591360905"/>
        <w:rPr>
          <w:b/>
          <w:bCs/>
        </w:rPr>
      </w:pPr>
    </w:p>
    <w:p w:rsidR="00406D09" w:rsidRDefault="00406D09" w:rsidP="00424783">
      <w:pPr>
        <w:divId w:val="591360905"/>
      </w:pPr>
      <w:r w:rsidRPr="00424783">
        <w:rPr>
          <w:b/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406D09" w:rsidRPr="00BB0726" w:rsidTr="00406D09">
        <w:trPr>
          <w:divId w:val="591360905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06D09" w:rsidRDefault="00406D09" w:rsidP="00F5310B">
            <w:pPr>
              <w:jc w:val="center"/>
              <w:rPr>
                <w:b/>
                <w:bCs/>
              </w:rPr>
            </w:pPr>
          </w:p>
          <w:p w:rsidR="00406D09" w:rsidRPr="00BB0726" w:rsidRDefault="00406D09" w:rsidP="00F5310B">
            <w:pPr>
              <w:jc w:val="center"/>
              <w:rPr>
                <w:b/>
                <w:bCs/>
              </w:rPr>
            </w:pPr>
          </w:p>
        </w:tc>
      </w:tr>
    </w:tbl>
    <w:p w:rsidR="00406D09" w:rsidRPr="00424783" w:rsidRDefault="00406D09" w:rsidP="00424783">
      <w:pPr>
        <w:divId w:val="591360905"/>
        <w:rPr>
          <w:b/>
          <w:bCs/>
        </w:rPr>
      </w:pPr>
    </w:p>
    <w:p w:rsidR="00406D09" w:rsidRPr="00424783" w:rsidRDefault="00406D09" w:rsidP="00424783">
      <w:pPr>
        <w:divId w:val="591360905"/>
        <w:rPr>
          <w:lang w:val="en-US"/>
        </w:rPr>
      </w:pPr>
      <w:r w:rsidRPr="00424783">
        <w:rPr>
          <w:b/>
          <w:bCs/>
        </w:rPr>
        <w:t xml:space="preserve">Заглавие на поле </w:t>
      </w:r>
      <w:r w:rsidR="00424783">
        <w:rPr>
          <w:b/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406D09" w:rsidRPr="00BB0726" w:rsidTr="00406D09">
        <w:trPr>
          <w:divId w:val="591360905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06D09" w:rsidRDefault="00406D09" w:rsidP="00F5310B">
            <w:pPr>
              <w:jc w:val="center"/>
              <w:rPr>
                <w:b/>
                <w:bCs/>
              </w:rPr>
            </w:pPr>
          </w:p>
          <w:p w:rsidR="00406D09" w:rsidRPr="00BB0726" w:rsidRDefault="00406D09" w:rsidP="00F5310B">
            <w:pPr>
              <w:jc w:val="center"/>
              <w:rPr>
                <w:b/>
                <w:bCs/>
              </w:rPr>
            </w:pPr>
          </w:p>
        </w:tc>
      </w:tr>
    </w:tbl>
    <w:p w:rsidR="008A0D9B" w:rsidRPr="00A23AA3" w:rsidRDefault="00424783" w:rsidP="00424783">
      <w:pPr>
        <w:pStyle w:val="Heading3"/>
        <w:numPr>
          <w:ilvl w:val="0"/>
          <w:numId w:val="16"/>
        </w:numPr>
        <w:divId w:val="591360905"/>
        <w:rPr>
          <w:rFonts w:eastAsia="Times New Roman"/>
        </w:rPr>
      </w:pPr>
      <w:r w:rsidRPr="00424783">
        <w:rPr>
          <w:rFonts w:eastAsia="Times New Roman"/>
        </w:rPr>
        <w:t>Опис на приложени документи на хартиен носител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7"/>
        <w:gridCol w:w="6565"/>
      </w:tblGrid>
      <w:tr w:rsidR="008A0D9B" w:rsidRPr="00A23AA3" w:rsidTr="00424783">
        <w:trPr>
          <w:divId w:val="591360905"/>
        </w:trPr>
        <w:tc>
          <w:tcPr>
            <w:tcW w:w="14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424783" w:rsidRDefault="008A0D9B" w:rsidP="00094CC7">
            <w:pPr>
              <w:jc w:val="center"/>
              <w:rPr>
                <w:rFonts w:eastAsia="Times New Roman"/>
                <w:b/>
                <w:bCs/>
              </w:rPr>
            </w:pPr>
            <w:r w:rsidRPr="00424783">
              <w:rPr>
                <w:rFonts w:eastAsia="Times New Roman"/>
                <w:b/>
                <w:bCs/>
              </w:rPr>
              <w:t>Вид</w:t>
            </w:r>
          </w:p>
        </w:tc>
        <w:tc>
          <w:tcPr>
            <w:tcW w:w="35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8A0D9B" w:rsidRPr="00424783" w:rsidRDefault="008A0D9B" w:rsidP="00094CC7">
            <w:pPr>
              <w:jc w:val="center"/>
              <w:rPr>
                <w:rFonts w:eastAsia="Times New Roman"/>
                <w:b/>
                <w:bCs/>
              </w:rPr>
            </w:pPr>
            <w:r w:rsidRPr="00424783">
              <w:rPr>
                <w:rFonts w:eastAsia="Times New Roman"/>
                <w:b/>
                <w:bCs/>
              </w:rPr>
              <w:t>Описание</w:t>
            </w:r>
          </w:p>
        </w:tc>
      </w:tr>
      <w:tr w:rsidR="008A0D9B" w:rsidRPr="00A23AA3" w:rsidTr="00424783">
        <w:trPr>
          <w:divId w:val="591360905"/>
        </w:trPr>
        <w:tc>
          <w:tcPr>
            <w:tcW w:w="14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424783" w:rsidRDefault="00424783" w:rsidP="00094CC7">
            <w:pPr>
              <w:rPr>
                <w:rFonts w:eastAsia="Times New Roman"/>
              </w:rPr>
            </w:pPr>
            <w:r w:rsidRPr="00424783">
              <w:t>Избор от номенклатура</w:t>
            </w:r>
          </w:p>
        </w:tc>
        <w:tc>
          <w:tcPr>
            <w:tcW w:w="35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8A0D9B" w:rsidRPr="00424783" w:rsidRDefault="008A0D9B" w:rsidP="00094CC7">
            <w:pPr>
              <w:rPr>
                <w:rFonts w:eastAsia="Times New Roman"/>
              </w:rPr>
            </w:pPr>
          </w:p>
        </w:tc>
      </w:tr>
    </w:tbl>
    <w:p w:rsidR="008A0D9B" w:rsidRPr="00A23AA3" w:rsidRDefault="00424783" w:rsidP="00424783">
      <w:pPr>
        <w:pStyle w:val="Heading3"/>
        <w:numPr>
          <w:ilvl w:val="0"/>
          <w:numId w:val="16"/>
        </w:numPr>
        <w:divId w:val="591360905"/>
        <w:rPr>
          <w:rFonts w:eastAsia="Times New Roman"/>
        </w:rPr>
      </w:pPr>
      <w:r w:rsidRPr="00424783">
        <w:rPr>
          <w:rFonts w:eastAsia="Times New Roman"/>
        </w:rPr>
        <w:t xml:space="preserve">Прикачени електронно подписани документи 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6"/>
        <w:gridCol w:w="1843"/>
        <w:gridCol w:w="2229"/>
        <w:gridCol w:w="2227"/>
      </w:tblGrid>
      <w:tr w:rsidR="00424783" w:rsidRPr="00BB0726" w:rsidTr="00424783">
        <w:trPr>
          <w:divId w:val="591360905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24783" w:rsidRPr="00BB0726" w:rsidRDefault="00424783" w:rsidP="00F5310B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24783" w:rsidRPr="00BB0726" w:rsidRDefault="00424783" w:rsidP="00F5310B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24783" w:rsidRPr="00BB0726" w:rsidRDefault="00424783" w:rsidP="00F5310B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:rsidR="00424783" w:rsidRPr="00BB0726" w:rsidRDefault="00424783" w:rsidP="00F531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424783" w:rsidRPr="00BB0726" w:rsidTr="00424783">
        <w:trPr>
          <w:divId w:val="591360905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4783" w:rsidRPr="00BB0726" w:rsidRDefault="00424783" w:rsidP="00F5310B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4783" w:rsidRPr="00BB0726" w:rsidRDefault="00424783" w:rsidP="00F5310B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4783" w:rsidRPr="00BB0726" w:rsidRDefault="00424783" w:rsidP="00F5310B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:rsidR="00424783" w:rsidRPr="00BB0726" w:rsidRDefault="00424783" w:rsidP="00F5310B">
            <w:pPr>
              <w:jc w:val="center"/>
              <w:rPr>
                <w:b/>
                <w:bCs/>
              </w:rPr>
            </w:pPr>
          </w:p>
        </w:tc>
      </w:tr>
    </w:tbl>
    <w:p w:rsidR="004D2A38" w:rsidRDefault="004D2A38" w:rsidP="008A0D9B">
      <w:pPr>
        <w:pStyle w:val="Heading3"/>
        <w:ind w:left="300"/>
        <w:divId w:val="591360905"/>
        <w:rPr>
          <w:rFonts w:eastAsia="Times New Roman"/>
        </w:rPr>
      </w:pPr>
    </w:p>
    <w:sectPr w:rsidR="004D2A38" w:rsidSect="00AC14D8">
      <w:headerReference w:type="default" r:id="rId8"/>
      <w:footerReference w:type="default" r:id="rId9"/>
      <w:pgSz w:w="11906" w:h="16838"/>
      <w:pgMar w:top="2268" w:right="1417" w:bottom="1276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AC6" w:rsidRDefault="00F71AC6" w:rsidP="007939FC">
      <w:r>
        <w:separator/>
      </w:r>
    </w:p>
  </w:endnote>
  <w:endnote w:type="continuationSeparator" w:id="0">
    <w:p w:rsidR="00F71AC6" w:rsidRDefault="00F71AC6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9826849"/>
      <w:docPartObj>
        <w:docPartGallery w:val="Page Numbers (Bottom of Page)"/>
        <w:docPartUnique/>
      </w:docPartObj>
    </w:sdtPr>
    <w:sdtEndPr/>
    <w:sdtContent>
      <w:p w:rsidR="005E6386" w:rsidRDefault="00AC1B50" w:rsidP="005E63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0E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AC6" w:rsidRDefault="00F71AC6" w:rsidP="007939FC">
      <w:r>
        <w:separator/>
      </w:r>
    </w:p>
  </w:footnote>
  <w:footnote w:type="continuationSeparator" w:id="0">
    <w:p w:rsidR="00F71AC6" w:rsidRDefault="00F71AC6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94C" w:rsidRDefault="00E5594C">
    <w:pPr>
      <w:pStyle w:val="Header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2B1B6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7670FC"/>
    <w:multiLevelType w:val="hybridMultilevel"/>
    <w:tmpl w:val="7138F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436DB"/>
    <w:multiLevelType w:val="multilevel"/>
    <w:tmpl w:val="9FD2D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B25E8B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D32CF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4"/>
  </w:num>
  <w:num w:numId="5">
    <w:abstractNumId w:val="6"/>
  </w:num>
  <w:num w:numId="6">
    <w:abstractNumId w:val="22"/>
  </w:num>
  <w:num w:numId="7">
    <w:abstractNumId w:val="3"/>
  </w:num>
  <w:num w:numId="8">
    <w:abstractNumId w:val="21"/>
  </w:num>
  <w:num w:numId="9">
    <w:abstractNumId w:val="20"/>
  </w:num>
  <w:num w:numId="10">
    <w:abstractNumId w:val="10"/>
  </w:num>
  <w:num w:numId="11">
    <w:abstractNumId w:val="18"/>
  </w:num>
  <w:num w:numId="12">
    <w:abstractNumId w:val="15"/>
  </w:num>
  <w:num w:numId="13">
    <w:abstractNumId w:val="14"/>
  </w:num>
  <w:num w:numId="14">
    <w:abstractNumId w:val="11"/>
  </w:num>
  <w:num w:numId="15">
    <w:abstractNumId w:val="19"/>
  </w:num>
  <w:num w:numId="16">
    <w:abstractNumId w:val="7"/>
  </w:num>
  <w:num w:numId="17">
    <w:abstractNumId w:val="0"/>
  </w:num>
  <w:num w:numId="18">
    <w:abstractNumId w:val="17"/>
  </w:num>
  <w:num w:numId="19">
    <w:abstractNumId w:val="1"/>
  </w:num>
  <w:num w:numId="20">
    <w:abstractNumId w:val="5"/>
  </w:num>
  <w:num w:numId="21">
    <w:abstractNumId w:val="12"/>
  </w:num>
  <w:num w:numId="22">
    <w:abstractNumId w:val="9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2"/>
  </w:compat>
  <w:rsids>
    <w:rsidRoot w:val="00113D52"/>
    <w:rsid w:val="00001C12"/>
    <w:rsid w:val="00061FAC"/>
    <w:rsid w:val="00092EE2"/>
    <w:rsid w:val="000A367B"/>
    <w:rsid w:val="000D005B"/>
    <w:rsid w:val="000D0380"/>
    <w:rsid w:val="00113D52"/>
    <w:rsid w:val="00147A43"/>
    <w:rsid w:val="001B6158"/>
    <w:rsid w:val="001E63D0"/>
    <w:rsid w:val="0024216C"/>
    <w:rsid w:val="00257B11"/>
    <w:rsid w:val="002C0CEA"/>
    <w:rsid w:val="002C7820"/>
    <w:rsid w:val="002D0A47"/>
    <w:rsid w:val="002D4D84"/>
    <w:rsid w:val="002E3341"/>
    <w:rsid w:val="002F6C4D"/>
    <w:rsid w:val="0033558D"/>
    <w:rsid w:val="003661BC"/>
    <w:rsid w:val="003B2EEA"/>
    <w:rsid w:val="003B4404"/>
    <w:rsid w:val="00406D09"/>
    <w:rsid w:val="00411D48"/>
    <w:rsid w:val="00424783"/>
    <w:rsid w:val="004A76FD"/>
    <w:rsid w:val="004D2A38"/>
    <w:rsid w:val="004E0143"/>
    <w:rsid w:val="004F5101"/>
    <w:rsid w:val="004F5BD2"/>
    <w:rsid w:val="00507C8F"/>
    <w:rsid w:val="005110C4"/>
    <w:rsid w:val="00533BF9"/>
    <w:rsid w:val="005C3669"/>
    <w:rsid w:val="005C618D"/>
    <w:rsid w:val="005D1698"/>
    <w:rsid w:val="005E6386"/>
    <w:rsid w:val="00610D7A"/>
    <w:rsid w:val="006A25B6"/>
    <w:rsid w:val="006E06EE"/>
    <w:rsid w:val="006F3CB5"/>
    <w:rsid w:val="00736278"/>
    <w:rsid w:val="00742EA1"/>
    <w:rsid w:val="00772911"/>
    <w:rsid w:val="00783BD1"/>
    <w:rsid w:val="007870EF"/>
    <w:rsid w:val="007925E0"/>
    <w:rsid w:val="007939FC"/>
    <w:rsid w:val="007E70DA"/>
    <w:rsid w:val="00813C66"/>
    <w:rsid w:val="00816E1C"/>
    <w:rsid w:val="008819C9"/>
    <w:rsid w:val="008A0D9B"/>
    <w:rsid w:val="008B715D"/>
    <w:rsid w:val="00923059"/>
    <w:rsid w:val="0093131C"/>
    <w:rsid w:val="00937638"/>
    <w:rsid w:val="00946482"/>
    <w:rsid w:val="009560D6"/>
    <w:rsid w:val="0098481B"/>
    <w:rsid w:val="00993B6F"/>
    <w:rsid w:val="00A034A5"/>
    <w:rsid w:val="00A10599"/>
    <w:rsid w:val="00A1395F"/>
    <w:rsid w:val="00A24E24"/>
    <w:rsid w:val="00A30AA7"/>
    <w:rsid w:val="00A542C6"/>
    <w:rsid w:val="00A55C23"/>
    <w:rsid w:val="00A64E96"/>
    <w:rsid w:val="00AA3705"/>
    <w:rsid w:val="00AA7EAB"/>
    <w:rsid w:val="00AB08EB"/>
    <w:rsid w:val="00AC14D8"/>
    <w:rsid w:val="00AC1B50"/>
    <w:rsid w:val="00B40C90"/>
    <w:rsid w:val="00B432CA"/>
    <w:rsid w:val="00B73D98"/>
    <w:rsid w:val="00C12D77"/>
    <w:rsid w:val="00C14FBA"/>
    <w:rsid w:val="00C317B8"/>
    <w:rsid w:val="00C4531F"/>
    <w:rsid w:val="00C7563D"/>
    <w:rsid w:val="00CB07F2"/>
    <w:rsid w:val="00D2060E"/>
    <w:rsid w:val="00D73477"/>
    <w:rsid w:val="00D8760D"/>
    <w:rsid w:val="00DD5C2C"/>
    <w:rsid w:val="00E04F33"/>
    <w:rsid w:val="00E10E0F"/>
    <w:rsid w:val="00E5594C"/>
    <w:rsid w:val="00E72C63"/>
    <w:rsid w:val="00EB42AB"/>
    <w:rsid w:val="00ED2B0A"/>
    <w:rsid w:val="00ED2EF5"/>
    <w:rsid w:val="00ED5CDE"/>
    <w:rsid w:val="00EE00DD"/>
    <w:rsid w:val="00EF774C"/>
    <w:rsid w:val="00F30A9D"/>
    <w:rsid w:val="00F33478"/>
    <w:rsid w:val="00F34BC7"/>
    <w:rsid w:val="00F40877"/>
    <w:rsid w:val="00F55F40"/>
    <w:rsid w:val="00F60BE1"/>
    <w:rsid w:val="00F71AC6"/>
    <w:rsid w:val="00F85422"/>
    <w:rsid w:val="00F930CA"/>
    <w:rsid w:val="00FB0C42"/>
    <w:rsid w:val="00FB1CB5"/>
    <w:rsid w:val="00FE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B24E29-3B10-42DE-A5AE-0016C6F54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2AB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EB42A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EB42A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4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42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06BDD-49AB-4A91-8553-1D46D9D9C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 Стратиев</dc:creator>
  <cp:lastModifiedBy>Vasilena Grebencharska</cp:lastModifiedBy>
  <cp:revision>17</cp:revision>
  <dcterms:created xsi:type="dcterms:W3CDTF">2015-03-12T14:46:00Z</dcterms:created>
  <dcterms:modified xsi:type="dcterms:W3CDTF">2016-03-16T09:58:00Z</dcterms:modified>
</cp:coreProperties>
</file>